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57BA8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73557BAB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7BA9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7BAA" w14:textId="77777777" w:rsidR="00A36DB4" w:rsidRPr="003E3BBD" w:rsidRDefault="00303242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  <w:lang w:val="en-US"/>
              </w:rPr>
              <w:t>2</w:t>
            </w:r>
            <w:r w:rsidRPr="00303242">
              <w:rPr>
                <w:b/>
                <w:sz w:val="26"/>
                <w:szCs w:val="26"/>
              </w:rPr>
              <w:t>B_031</w:t>
            </w:r>
          </w:p>
        </w:tc>
      </w:tr>
      <w:tr w:rsidR="00A36DB4" w14:paraId="73557BAE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7BAC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7BAD" w14:textId="77777777" w:rsidR="00A36DB4" w:rsidRPr="003E3BBD" w:rsidRDefault="00EC4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EC47B7">
              <w:rPr>
                <w:b/>
                <w:sz w:val="26"/>
                <w:szCs w:val="26"/>
              </w:rPr>
              <w:t>2089516</w:t>
            </w:r>
          </w:p>
        </w:tc>
      </w:tr>
    </w:tbl>
    <w:p w14:paraId="2057C8DB" w14:textId="2B0CC458" w:rsidR="00616F9D" w:rsidRDefault="00616F9D" w:rsidP="00616F9D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F1285A">
        <w:rPr>
          <w:sz w:val="26"/>
          <w:szCs w:val="26"/>
        </w:rPr>
        <w:t>-</w:t>
      </w:r>
      <w:bookmarkStart w:id="0" w:name="_GoBack"/>
      <w:bookmarkEnd w:id="0"/>
      <w:r>
        <w:rPr>
          <w:sz w:val="26"/>
          <w:szCs w:val="26"/>
        </w:rPr>
        <w:t xml:space="preserve"> </w:t>
      </w:r>
    </w:p>
    <w:p w14:paraId="28C11A3E" w14:textId="77777777" w:rsidR="00616F9D" w:rsidRDefault="00616F9D" w:rsidP="00616F9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131893BE" w14:textId="77777777" w:rsidR="00616F9D" w:rsidRDefault="00616F9D" w:rsidP="00616F9D">
      <w:pPr>
        <w:spacing w:line="480" w:lineRule="auto"/>
        <w:ind w:right="-1"/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58DC52" wp14:editId="660909B5">
            <wp:simplePos x="0" y="0"/>
            <wp:positionH relativeFrom="column">
              <wp:posOffset>4575810</wp:posOffset>
            </wp:positionH>
            <wp:positionV relativeFrom="paragraph">
              <wp:posOffset>122555</wp:posOffset>
            </wp:positionV>
            <wp:extent cx="990600" cy="565150"/>
            <wp:effectExtent l="0" t="0" r="0" b="6350"/>
            <wp:wrapNone/>
            <wp:docPr id="4" name="Рисунок 1" descr="Колубанов По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лубанов Подпись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>ПАО «МРСК Центра» - «Орелэнерго»</w:t>
      </w:r>
    </w:p>
    <w:p w14:paraId="30E8A3FC" w14:textId="77777777" w:rsidR="00616F9D" w:rsidRDefault="00616F9D" w:rsidP="00616F9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73557BB4" w14:textId="67E7CAB8" w:rsidR="001F5706" w:rsidRDefault="00616F9D" w:rsidP="00616F9D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  <w:u w:val="single"/>
        </w:rPr>
      </w:pPr>
      <w:r w:rsidRPr="00CA5AF4">
        <w:rPr>
          <w:b w:val="0"/>
          <w:sz w:val="26"/>
          <w:szCs w:val="26"/>
          <w:u w:val="single"/>
        </w:rPr>
        <w:t>«24»  01   2020</w:t>
      </w:r>
    </w:p>
    <w:p w14:paraId="03C64F62" w14:textId="77777777" w:rsidR="00616F9D" w:rsidRDefault="00616F9D" w:rsidP="00616F9D"/>
    <w:p w14:paraId="69E001EB" w14:textId="77777777" w:rsidR="00616F9D" w:rsidRPr="00616F9D" w:rsidRDefault="00616F9D" w:rsidP="00616F9D"/>
    <w:p w14:paraId="73557BB5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73557BB6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</w:t>
      </w:r>
      <w:r w:rsidR="003E3BBD" w:rsidRPr="0015599B">
        <w:rPr>
          <w:b/>
          <w:sz w:val="26"/>
          <w:szCs w:val="26"/>
        </w:rPr>
        <w:t>(</w:t>
      </w:r>
      <w:r w:rsidR="00B80753" w:rsidRPr="00B80753">
        <w:rPr>
          <w:b/>
          <w:sz w:val="26"/>
          <w:szCs w:val="26"/>
        </w:rPr>
        <w:t xml:space="preserve">Зажим </w:t>
      </w:r>
      <w:proofErr w:type="spellStart"/>
      <w:r w:rsidR="00B80753" w:rsidRPr="00B80753">
        <w:rPr>
          <w:b/>
          <w:sz w:val="26"/>
          <w:szCs w:val="26"/>
        </w:rPr>
        <w:t>ответвительный</w:t>
      </w:r>
      <w:proofErr w:type="spellEnd"/>
      <w:r w:rsidR="00B80753" w:rsidRPr="00B80753">
        <w:rPr>
          <w:b/>
          <w:sz w:val="26"/>
          <w:szCs w:val="26"/>
        </w:rPr>
        <w:t xml:space="preserve"> Р72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73557BB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73557BB8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3557BB9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73557BBA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14:paraId="73557BBD" w14:textId="77777777" w:rsidTr="005055A4">
        <w:tc>
          <w:tcPr>
            <w:tcW w:w="3652" w:type="dxa"/>
            <w:shd w:val="clear" w:color="auto" w:fill="auto"/>
          </w:tcPr>
          <w:p w14:paraId="73557BBB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73557BBC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73557BC7" w14:textId="77777777" w:rsidTr="005055A4">
        <w:tc>
          <w:tcPr>
            <w:tcW w:w="3652" w:type="dxa"/>
            <w:shd w:val="clear" w:color="auto" w:fill="auto"/>
          </w:tcPr>
          <w:p w14:paraId="73557BBE" w14:textId="77777777" w:rsidR="001964D2" w:rsidRPr="00D8759B" w:rsidRDefault="00B80753" w:rsidP="00D8759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 w:rsidRPr="00B80753">
              <w:t xml:space="preserve">Зажим </w:t>
            </w:r>
            <w:proofErr w:type="spellStart"/>
            <w:r w:rsidRPr="00B80753">
              <w:t>ответвительный</w:t>
            </w:r>
            <w:proofErr w:type="spellEnd"/>
            <w:r w:rsidRPr="00B80753">
              <w:t xml:space="preserve"> Р72</w:t>
            </w:r>
          </w:p>
        </w:tc>
        <w:tc>
          <w:tcPr>
            <w:tcW w:w="6252" w:type="dxa"/>
            <w:shd w:val="clear" w:color="auto" w:fill="auto"/>
          </w:tcPr>
          <w:p w14:paraId="73557BBF" w14:textId="77777777" w:rsidR="00F6504F" w:rsidRPr="00982B4C" w:rsidRDefault="00F6504F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982B4C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14:paraId="73557BC0" w14:textId="77777777" w:rsidR="00F6504F" w:rsidRDefault="00F6504F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982B4C">
              <w:rPr>
                <w:color w:val="000000"/>
                <w:szCs w:val="19"/>
                <w:shd w:val="clear" w:color="auto" w:fill="FFFFFF"/>
              </w:rPr>
              <w:t xml:space="preserve">- </w:t>
            </w:r>
            <w:r w:rsidR="00450B71" w:rsidRPr="00982B4C">
              <w:rPr>
                <w:color w:val="000000"/>
                <w:szCs w:val="19"/>
                <w:shd w:val="clear" w:color="auto" w:fill="FFFFFF"/>
              </w:rPr>
              <w:t xml:space="preserve">для </w:t>
            </w:r>
            <w:r w:rsidR="00450B71">
              <w:rPr>
                <w:color w:val="000000"/>
                <w:szCs w:val="19"/>
                <w:shd w:val="clear" w:color="auto" w:fill="FFFFFF"/>
              </w:rPr>
              <w:t>обеспечения надежного электрического контакта методом прокалывания изоляции жил на магистральной линии и зачистки на ответвлении</w:t>
            </w:r>
            <w:r w:rsidR="00450B71">
              <w:rPr>
                <w:color w:val="000000"/>
                <w:shd w:val="clear" w:color="auto" w:fill="FFFFFF"/>
              </w:rPr>
              <w:t>, обеспечивает соединение с заземляющим спуском нулевой жилы</w:t>
            </w:r>
            <w:r w:rsidR="00A75298" w:rsidRPr="00982B4C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1" w14:textId="77777777" w:rsidR="00B80753" w:rsidRPr="00342F4B" w:rsidRDefault="00B80753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 xml:space="preserve">Число </w:t>
            </w:r>
            <w:proofErr w:type="spellStart"/>
            <w:r>
              <w:rPr>
                <w:color w:val="000000"/>
                <w:szCs w:val="19"/>
                <w:shd w:val="clear" w:color="auto" w:fill="FFFFFF"/>
              </w:rPr>
              <w:t>ответвительных</w:t>
            </w:r>
            <w:proofErr w:type="spellEnd"/>
            <w:r>
              <w:rPr>
                <w:color w:val="000000"/>
                <w:szCs w:val="19"/>
                <w:shd w:val="clear" w:color="auto" w:fill="FFFFFF"/>
              </w:rPr>
              <w:t xml:space="preserve"> проводов </w:t>
            </w:r>
            <w:r w:rsidR="00303242">
              <w:rPr>
                <w:color w:val="000000"/>
                <w:szCs w:val="19"/>
                <w:shd w:val="clear" w:color="auto" w:fill="FFFFFF"/>
              </w:rPr>
              <w:t>–</w:t>
            </w:r>
            <w:r>
              <w:rPr>
                <w:color w:val="000000"/>
                <w:szCs w:val="19"/>
                <w:shd w:val="clear" w:color="auto" w:fill="FFFFFF"/>
              </w:rPr>
              <w:t xml:space="preserve"> 2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342F4B">
              <w:rPr>
                <w:color w:val="000000"/>
                <w:szCs w:val="19"/>
                <w:shd w:val="clear" w:color="auto" w:fill="FFFFFF"/>
              </w:rPr>
              <w:t>шт</w:t>
            </w:r>
            <w:proofErr w:type="spellEnd"/>
            <w:proofErr w:type="gramEnd"/>
            <w:r w:rsidR="00303242" w:rsidRPr="00342F4B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2" w14:textId="77777777" w:rsidR="00F6504F" w:rsidRPr="00982B4C" w:rsidRDefault="00404889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С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ечение магистрали </w:t>
            </w:r>
            <w:r w:rsidR="001A2F55">
              <w:rPr>
                <w:color w:val="000000"/>
                <w:szCs w:val="19"/>
                <w:shd w:val="clear" w:color="auto" w:fill="FFFFFF"/>
              </w:rPr>
              <w:t>– 35-9</w:t>
            </w:r>
            <w:r>
              <w:rPr>
                <w:color w:val="000000"/>
                <w:szCs w:val="19"/>
                <w:shd w:val="clear" w:color="auto" w:fill="FFFFFF"/>
              </w:rPr>
              <w:t>5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342F4B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="00F6504F" w:rsidRPr="00982B4C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3" w14:textId="4F3A7DAB" w:rsidR="00265BDD" w:rsidRPr="00404889" w:rsidRDefault="00F6504F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982B4C">
              <w:rPr>
                <w:color w:val="000000"/>
                <w:szCs w:val="19"/>
                <w:shd w:val="clear" w:color="auto" w:fill="FFFFFF"/>
              </w:rPr>
              <w:t>Сечение ответвления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Pr="00982B4C">
              <w:rPr>
                <w:color w:val="000000"/>
                <w:szCs w:val="19"/>
                <w:shd w:val="clear" w:color="auto" w:fill="FFFFFF"/>
              </w:rPr>
              <w:t>–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B80753">
              <w:rPr>
                <w:color w:val="000000"/>
                <w:szCs w:val="19"/>
                <w:shd w:val="clear" w:color="auto" w:fill="FFFFFF"/>
              </w:rPr>
              <w:t>2х</w:t>
            </w:r>
            <w:r w:rsidRPr="00982B4C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404889">
              <w:rPr>
                <w:color w:val="000000"/>
                <w:szCs w:val="19"/>
                <w:shd w:val="clear" w:color="auto" w:fill="FFFFFF"/>
              </w:rPr>
              <w:t>2,5/</w:t>
            </w:r>
            <w:r w:rsidRPr="00982B4C">
              <w:rPr>
                <w:color w:val="000000"/>
                <w:szCs w:val="19"/>
                <w:shd w:val="clear" w:color="auto" w:fill="FFFFFF"/>
              </w:rPr>
              <w:t>4-54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342F4B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="00404889" w:rsidRPr="00404889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4" w14:textId="3544FDE3" w:rsidR="00404889" w:rsidRPr="00404889" w:rsidRDefault="004A0A17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Максимальная нагрузка,</w:t>
            </w:r>
            <w:r w:rsidR="00B26BE8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404889">
              <w:rPr>
                <w:color w:val="000000"/>
                <w:szCs w:val="19"/>
                <w:shd w:val="clear" w:color="auto" w:fill="FFFFFF"/>
                <w:lang w:val="en-US"/>
              </w:rPr>
              <w:t>I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404889">
              <w:rPr>
                <w:color w:val="000000"/>
                <w:szCs w:val="19"/>
                <w:shd w:val="clear" w:color="auto" w:fill="FFFFFF"/>
              </w:rPr>
              <w:t>– 145</w:t>
            </w:r>
            <w:proofErr w:type="gramStart"/>
            <w:r w:rsidR="00342F4B">
              <w:rPr>
                <w:color w:val="000000"/>
                <w:szCs w:val="19"/>
                <w:shd w:val="clear" w:color="auto" w:fill="FFFFFF"/>
              </w:rPr>
              <w:t xml:space="preserve"> А</w:t>
            </w:r>
            <w:proofErr w:type="gramEnd"/>
            <w:r w:rsidR="00404889" w:rsidRPr="00404889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5" w14:textId="77777777" w:rsidR="00404889" w:rsidRPr="00404889" w:rsidRDefault="00342F4B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Масса</w:t>
            </w:r>
            <w:r w:rsidR="00404889">
              <w:rPr>
                <w:color w:val="000000"/>
                <w:szCs w:val="19"/>
                <w:shd w:val="clear" w:color="auto" w:fill="FFFFFF"/>
              </w:rPr>
              <w:t xml:space="preserve"> – 1</w:t>
            </w:r>
            <w:r w:rsidR="00B80753">
              <w:rPr>
                <w:color w:val="000000"/>
                <w:szCs w:val="19"/>
                <w:shd w:val="clear" w:color="auto" w:fill="FFFFFF"/>
              </w:rPr>
              <w:t>32</w:t>
            </w:r>
            <w:r>
              <w:rPr>
                <w:color w:val="000000"/>
                <w:szCs w:val="19"/>
                <w:shd w:val="clear" w:color="auto" w:fill="FFFFFF"/>
              </w:rPr>
              <w:t xml:space="preserve"> г</w:t>
            </w:r>
            <w:r w:rsidR="00404889" w:rsidRPr="00404889">
              <w:rPr>
                <w:color w:val="000000"/>
                <w:szCs w:val="19"/>
                <w:shd w:val="clear" w:color="auto" w:fill="FFFFFF"/>
              </w:rPr>
              <w:t>.</w:t>
            </w:r>
          </w:p>
          <w:p w14:paraId="73557BC6" w14:textId="77777777" w:rsidR="00404889" w:rsidRPr="00404889" w:rsidRDefault="00404889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Особенности</w:t>
            </w:r>
            <w:r w:rsidRPr="00404889">
              <w:rPr>
                <w:color w:val="000000"/>
                <w:szCs w:val="19"/>
                <w:shd w:val="clear" w:color="auto" w:fill="FFFFFF"/>
              </w:rPr>
              <w:t xml:space="preserve">: </w:t>
            </w:r>
            <w:r>
              <w:rPr>
                <w:color w:val="000000"/>
                <w:szCs w:val="19"/>
                <w:shd w:val="clear" w:color="auto" w:fill="FFFFFF"/>
              </w:rPr>
              <w:t>конструкция зажима, выполненного из алюминиевого сплава, обеспечивает надежность электрического контакта в течение всего срока эксплуатации (не менее 40 лет)</w:t>
            </w:r>
          </w:p>
        </w:tc>
      </w:tr>
    </w:tbl>
    <w:p w14:paraId="73557BC8" w14:textId="77777777" w:rsidR="007B6CB8" w:rsidRDefault="007B6CB8" w:rsidP="00616F9D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1B0F8D9C" w14:textId="77777777" w:rsidR="00616F9D" w:rsidRDefault="00616F9D" w:rsidP="00616F9D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3EB86CFE" w14:textId="77777777" w:rsidR="00616F9D" w:rsidRDefault="00616F9D" w:rsidP="00616F9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616F9D" w:rsidRPr="00CA6CAA" w14:paraId="3CB2729A" w14:textId="77777777" w:rsidTr="007241BA">
        <w:trPr>
          <w:trHeight w:val="645"/>
        </w:trPr>
        <w:tc>
          <w:tcPr>
            <w:tcW w:w="1560" w:type="dxa"/>
            <w:vAlign w:val="center"/>
          </w:tcPr>
          <w:p w14:paraId="443A2583" w14:textId="77777777" w:rsidR="00616F9D" w:rsidRPr="00CB5AD4" w:rsidRDefault="00616F9D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05BDF93F" w14:textId="77777777" w:rsidR="00616F9D" w:rsidRPr="00CB5AD4" w:rsidRDefault="00616F9D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640F9384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449B208B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3C5C6D" w14:textId="77777777" w:rsidR="00616F9D" w:rsidRPr="00CA6CAA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616F9D" w:rsidRPr="007C5A30" w14:paraId="4E2F5A80" w14:textId="77777777" w:rsidTr="007241BA">
        <w:tc>
          <w:tcPr>
            <w:tcW w:w="1560" w:type="dxa"/>
            <w:vAlign w:val="center"/>
          </w:tcPr>
          <w:p w14:paraId="24E34FD8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3F7AD966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66F30647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1444C509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2D47ABAF" w14:textId="77777777" w:rsidR="00616F9D" w:rsidRPr="00CA6CAA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1922201" w14:textId="319FDF6E" w:rsidR="00616F9D" w:rsidRPr="009848C5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шт.</w:t>
            </w:r>
          </w:p>
        </w:tc>
      </w:tr>
    </w:tbl>
    <w:p w14:paraId="09AFCE0C" w14:textId="77777777" w:rsidR="00616F9D" w:rsidRDefault="00616F9D" w:rsidP="00616F9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3C86D113" w14:textId="77777777" w:rsidR="00616F9D" w:rsidRDefault="00616F9D" w:rsidP="00616F9D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73557BC9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73557BCA" w14:textId="77777777" w:rsidR="003627A1" w:rsidRDefault="003627A1" w:rsidP="003627A1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73557BCB" w14:textId="77777777" w:rsidR="003627A1" w:rsidRPr="0061281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3557BCC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3557BCD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3557BCE" w14:textId="77777777" w:rsidR="003627A1" w:rsidRPr="0026458C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73557BCF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73557BD0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3557BD1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3557BD2" w14:textId="77777777" w:rsidR="003627A1" w:rsidRPr="004C22DB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3557BD3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73557BD4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73557BD5" w14:textId="77777777" w:rsidR="003627A1" w:rsidRPr="009E2E20" w:rsidRDefault="003627A1" w:rsidP="003627A1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73557BD6" w14:textId="77777777" w:rsidR="003627A1" w:rsidRPr="00FB7AEF" w:rsidRDefault="003627A1" w:rsidP="003627A1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73557BD7" w14:textId="2AC59817" w:rsidR="003627A1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5055B96E" w14:textId="77777777" w:rsidR="00B26BE8" w:rsidRPr="004F2F52" w:rsidRDefault="00B26BE8" w:rsidP="00B26BE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03B7A434" w14:textId="77777777" w:rsidR="00B26BE8" w:rsidRPr="004F2F52" w:rsidRDefault="00B26BE8" w:rsidP="00B26BE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3723204E" w14:textId="77777777" w:rsidR="00B26BE8" w:rsidRPr="004F2F52" w:rsidRDefault="00B26BE8" w:rsidP="00B26BE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599B19C4" w14:textId="77777777" w:rsidR="00B26BE8" w:rsidRPr="004F2F52" w:rsidRDefault="00B26BE8" w:rsidP="00B26BE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56947007-29.120.10.062-2010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Поддерживающая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2E384E58" w14:textId="77777777" w:rsidR="00B26BE8" w:rsidRPr="004F2F52" w:rsidRDefault="00B26BE8" w:rsidP="00B26BE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41224D27" w14:textId="77777777" w:rsidR="00B26BE8" w:rsidRPr="004F2F52" w:rsidRDefault="00B26BE8" w:rsidP="00B26BE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32CCC4D5" w14:textId="5BF69A12" w:rsidR="00B26BE8" w:rsidRPr="00DE1E02" w:rsidRDefault="00B26BE8" w:rsidP="00B26BE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5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73557BD8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14:paraId="73557BD9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3557BDA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3557BDB" w14:textId="77777777" w:rsidR="003627A1" w:rsidRPr="00612811" w:rsidRDefault="003627A1" w:rsidP="003627A1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73557BDC" w14:textId="77777777" w:rsidR="003627A1" w:rsidRDefault="003627A1" w:rsidP="003627A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73557BDD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3557BDE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73557BDF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73557BE0" w14:textId="77777777" w:rsidR="003627A1" w:rsidRPr="00DE1E02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».</w:t>
      </w:r>
      <w:r w:rsidR="003627A1" w:rsidRPr="00DE1E02">
        <w:rPr>
          <w:szCs w:val="24"/>
        </w:rPr>
        <w:t xml:space="preserve"> </w:t>
      </w:r>
    </w:p>
    <w:p w14:paraId="73557BE1" w14:textId="77777777" w:rsidR="003627A1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3557BE2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73557BE3" w14:textId="77777777" w:rsidR="003627A1" w:rsidRPr="00DE1E02" w:rsidRDefault="003627A1" w:rsidP="003627A1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F33B28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3557BE4" w14:textId="77777777" w:rsidR="00ED5550" w:rsidRDefault="00ED5550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3557BE5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3557BE6" w14:textId="77777777" w:rsidR="003627A1" w:rsidRPr="00DE1E02" w:rsidRDefault="003627A1" w:rsidP="003627A1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73557BE7" w14:textId="77777777" w:rsidR="003627A1" w:rsidRPr="00612811" w:rsidRDefault="003627A1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3557BE8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3557BE9" w14:textId="77777777" w:rsidR="003627A1" w:rsidRPr="00530F83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73557BEA" w14:textId="77777777" w:rsidR="003627A1" w:rsidRPr="00A74D8D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73557BEB" w14:textId="77777777" w:rsidR="003627A1" w:rsidRPr="00A74D8D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73557BEC" w14:textId="77777777" w:rsidR="003627A1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73557BED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73557BEE" w14:textId="77777777" w:rsidR="003627A1" w:rsidRPr="00530F83" w:rsidRDefault="003627A1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73557BEF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73557BF0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>товарный знак предприятия-изготовителя;</w:t>
      </w:r>
    </w:p>
    <w:p w14:paraId="73557BF1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73557BF2" w14:textId="77777777" w:rsidR="003627A1" w:rsidRPr="00530F83" w:rsidRDefault="003627A1" w:rsidP="003627A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73557BF3" w14:textId="77777777" w:rsidR="003627A1" w:rsidRPr="00F64478" w:rsidRDefault="003627A1" w:rsidP="003627A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73557BF4" w14:textId="77777777" w:rsidR="003627A1" w:rsidRDefault="003627A1" w:rsidP="003627A1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73557BF5" w14:textId="77777777" w:rsidR="003627A1" w:rsidRPr="00BB6EA4" w:rsidRDefault="003627A1" w:rsidP="003627A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73557BF6" w14:textId="77777777" w:rsidR="003627A1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73557BF7" w14:textId="77777777" w:rsidR="003627A1" w:rsidRDefault="003627A1" w:rsidP="003627A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3557BF8" w14:textId="77777777" w:rsidR="003627A1" w:rsidRDefault="003627A1" w:rsidP="003627A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3557BF9" w14:textId="77777777" w:rsidR="003627A1" w:rsidRDefault="003627A1" w:rsidP="003627A1">
      <w:pPr>
        <w:rPr>
          <w:sz w:val="26"/>
          <w:szCs w:val="26"/>
        </w:rPr>
      </w:pPr>
    </w:p>
    <w:p w14:paraId="73557BFA" w14:textId="77777777" w:rsidR="003627A1" w:rsidRDefault="003627A1" w:rsidP="003627A1">
      <w:pPr>
        <w:rPr>
          <w:sz w:val="26"/>
          <w:szCs w:val="26"/>
        </w:rPr>
      </w:pPr>
    </w:p>
    <w:p w14:paraId="0146F307" w14:textId="77777777" w:rsidR="00616F9D" w:rsidRDefault="00616F9D" w:rsidP="00616F9D">
      <w:pPr>
        <w:rPr>
          <w:sz w:val="26"/>
          <w:szCs w:val="26"/>
        </w:rPr>
      </w:pPr>
    </w:p>
    <w:p w14:paraId="19E602C0" w14:textId="77777777" w:rsidR="00616F9D" w:rsidRDefault="00616F9D" w:rsidP="00616F9D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504C013" wp14:editId="12496196">
            <wp:simplePos x="0" y="0"/>
            <wp:positionH relativeFrom="column">
              <wp:posOffset>2464435</wp:posOffset>
            </wp:positionH>
            <wp:positionV relativeFrom="paragraph">
              <wp:posOffset>104775</wp:posOffset>
            </wp:positionV>
            <wp:extent cx="1977390" cy="1190625"/>
            <wp:effectExtent l="0" t="0" r="0" b="0"/>
            <wp:wrapNone/>
            <wp:docPr id="6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044F5C" w14:textId="77777777" w:rsidR="00616F9D" w:rsidRDefault="00616F9D" w:rsidP="00616F9D">
      <w:pPr>
        <w:rPr>
          <w:sz w:val="26"/>
          <w:szCs w:val="26"/>
        </w:rPr>
      </w:pPr>
    </w:p>
    <w:p w14:paraId="4865522D" w14:textId="77777777" w:rsidR="00616F9D" w:rsidRDefault="00616F9D" w:rsidP="00616F9D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4317250" wp14:editId="17FB3118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5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0E710F" w14:textId="77777777" w:rsidR="00616F9D" w:rsidRDefault="00616F9D" w:rsidP="00616F9D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A972AE1" wp14:editId="3454C651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1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2F143367" w14:textId="77777777" w:rsidR="00616F9D" w:rsidRPr="00EC2570" w:rsidRDefault="00616F9D" w:rsidP="00616F9D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73557BFD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3557BFE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7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57C01" w14:textId="77777777" w:rsidR="002B556A" w:rsidRDefault="002B556A">
      <w:r>
        <w:separator/>
      </w:r>
    </w:p>
  </w:endnote>
  <w:endnote w:type="continuationSeparator" w:id="0">
    <w:p w14:paraId="73557C02" w14:textId="77777777" w:rsidR="002B556A" w:rsidRDefault="002B5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57BFF" w14:textId="77777777" w:rsidR="002B556A" w:rsidRDefault="002B556A">
      <w:r>
        <w:separator/>
      </w:r>
    </w:p>
  </w:footnote>
  <w:footnote w:type="continuationSeparator" w:id="0">
    <w:p w14:paraId="73557C00" w14:textId="77777777" w:rsidR="002B556A" w:rsidRDefault="002B5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57C03" w14:textId="77777777" w:rsidR="003D224E" w:rsidRDefault="00C174D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3557C04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4E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99B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2F55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2E0C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371"/>
    <w:rsid w:val="0021474F"/>
    <w:rsid w:val="00220881"/>
    <w:rsid w:val="00220A08"/>
    <w:rsid w:val="00220A91"/>
    <w:rsid w:val="00221D18"/>
    <w:rsid w:val="00223C0D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4ABA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56A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242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2F4B"/>
    <w:rsid w:val="0034536F"/>
    <w:rsid w:val="00353334"/>
    <w:rsid w:val="0035538F"/>
    <w:rsid w:val="00355F50"/>
    <w:rsid w:val="00357054"/>
    <w:rsid w:val="0036100E"/>
    <w:rsid w:val="003627A1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8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0B71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A17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16F9D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4F8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A15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2C6A"/>
    <w:rsid w:val="00763456"/>
    <w:rsid w:val="0076646C"/>
    <w:rsid w:val="007665C6"/>
    <w:rsid w:val="00766745"/>
    <w:rsid w:val="00767806"/>
    <w:rsid w:val="00770A3B"/>
    <w:rsid w:val="00770D15"/>
    <w:rsid w:val="0077177A"/>
    <w:rsid w:val="00772DD4"/>
    <w:rsid w:val="00773399"/>
    <w:rsid w:val="00775178"/>
    <w:rsid w:val="00777A3D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C7089"/>
    <w:rsid w:val="007D158D"/>
    <w:rsid w:val="007D4637"/>
    <w:rsid w:val="007D4BE7"/>
    <w:rsid w:val="007D54B2"/>
    <w:rsid w:val="007D6C0C"/>
    <w:rsid w:val="007D7685"/>
    <w:rsid w:val="007D777E"/>
    <w:rsid w:val="007E348A"/>
    <w:rsid w:val="007E37FC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36E71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702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6739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298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21F6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26BE8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1B7"/>
    <w:rsid w:val="00B76533"/>
    <w:rsid w:val="00B767EA"/>
    <w:rsid w:val="00B76C5A"/>
    <w:rsid w:val="00B80753"/>
    <w:rsid w:val="00B81480"/>
    <w:rsid w:val="00B815C9"/>
    <w:rsid w:val="00B82E4B"/>
    <w:rsid w:val="00B8412D"/>
    <w:rsid w:val="00B849AF"/>
    <w:rsid w:val="00B87BD8"/>
    <w:rsid w:val="00B87CEC"/>
    <w:rsid w:val="00B92097"/>
    <w:rsid w:val="00B946A9"/>
    <w:rsid w:val="00B96630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2105"/>
    <w:rsid w:val="00BE3234"/>
    <w:rsid w:val="00BE3435"/>
    <w:rsid w:val="00BE3971"/>
    <w:rsid w:val="00BE7AEA"/>
    <w:rsid w:val="00BE7EEF"/>
    <w:rsid w:val="00BF028A"/>
    <w:rsid w:val="00BF0C4C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4DC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EE0"/>
    <w:rsid w:val="00DD2421"/>
    <w:rsid w:val="00DD67B1"/>
    <w:rsid w:val="00DD6EC5"/>
    <w:rsid w:val="00DD6FFB"/>
    <w:rsid w:val="00DE1980"/>
    <w:rsid w:val="00DE1D88"/>
    <w:rsid w:val="00DE472E"/>
    <w:rsid w:val="00DE5A24"/>
    <w:rsid w:val="00DE7A5B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A7C"/>
    <w:rsid w:val="00EB2C0E"/>
    <w:rsid w:val="00EB415F"/>
    <w:rsid w:val="00EB4BC5"/>
    <w:rsid w:val="00EB548A"/>
    <w:rsid w:val="00EB744B"/>
    <w:rsid w:val="00EB787F"/>
    <w:rsid w:val="00EB7E9B"/>
    <w:rsid w:val="00EC47B7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550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5A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3B28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04F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648E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57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2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fsk-ees.ru/upload/docs/STO_56947007-29.120.10.066-2010_izm_14062018.pdf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5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A0D1-CCDA-4139-B24B-457353E8C13D}">
  <ds:schemaRefs>
    <ds:schemaRef ds:uri="http://www.w3.org/XML/1998/namespace"/>
    <ds:schemaRef ds:uri="http://purl.org/dc/dcmitype/"/>
    <ds:schemaRef ds:uri="http://schemas.microsoft.com/sharepoint/v3"/>
    <ds:schemaRef ds:uri="http://purl.org/dc/terms/"/>
    <ds:schemaRef ds:uri="aeb3e8e0-784a-4348-b8a9-74d788c4fa59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674E5EF-F62F-406F-A899-2FC3652C3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209C84-F49B-4716-BAF6-A72CB946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1098</Words>
  <Characters>7880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Калинин Максим Вячеславович</cp:lastModifiedBy>
  <cp:revision>3</cp:revision>
  <cp:lastPrinted>2010-09-30T14:29:00Z</cp:lastPrinted>
  <dcterms:created xsi:type="dcterms:W3CDTF">2020-04-15T13:41:00Z</dcterms:created>
  <dcterms:modified xsi:type="dcterms:W3CDTF">2020-04-16T05:55:00Z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